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2F2C1" w14:textId="20F5DBB5" w:rsidR="00607703" w:rsidRPr="00516822" w:rsidRDefault="00607703" w:rsidP="00607703">
      <w:pPr>
        <w:pStyle w:val="Cabealho"/>
        <w:ind w:left="2835"/>
        <w:jc w:val="both"/>
        <w:rPr>
          <w:b/>
          <w:bCs/>
        </w:rPr>
      </w:pPr>
      <w:r>
        <w:rPr>
          <w:noProof/>
        </w:rPr>
        <w:drawing>
          <wp:anchor distT="0" distB="0" distL="114300" distR="114300" simplePos="0" relativeHeight="487592448" behindDoc="1" locked="0" layoutInCell="1" allowOverlap="1" wp14:anchorId="308DAD02" wp14:editId="3F79B7B2">
            <wp:simplePos x="0" y="0"/>
            <wp:positionH relativeFrom="column">
              <wp:posOffset>-27940</wp:posOffset>
            </wp:positionH>
            <wp:positionV relativeFrom="paragraph">
              <wp:posOffset>-62230</wp:posOffset>
            </wp:positionV>
            <wp:extent cx="1874520" cy="654050"/>
            <wp:effectExtent l="0" t="0" r="0" b="0"/>
            <wp:wrapTight wrapText="bothSides">
              <wp:wrapPolygon edited="0">
                <wp:start x="4171" y="0"/>
                <wp:lineTo x="1976" y="10066"/>
                <wp:lineTo x="0" y="15099"/>
                <wp:lineTo x="0" y="18874"/>
                <wp:lineTo x="1317" y="20761"/>
                <wp:lineTo x="3732" y="20761"/>
                <wp:lineTo x="21293" y="20132"/>
                <wp:lineTo x="21293" y="3775"/>
                <wp:lineTo x="5268" y="0"/>
                <wp:lineTo x="4171" y="0"/>
              </wp:wrapPolygon>
            </wp:wrapTight>
            <wp:docPr id="814958214" name="Imagem 11" descr="Tex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958214" name="Imagem 11" descr="Text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520" cy="65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75463">
        <w:t>CARTÓRIO DE PAZ E NOTAS DE SANTA CRUZ DO XINGU-MT</w:t>
      </w:r>
    </w:p>
    <w:p w14:paraId="2B97A577" w14:textId="77777777" w:rsidR="00607703" w:rsidRPr="00F75463" w:rsidRDefault="00607703" w:rsidP="00607703">
      <w:pPr>
        <w:pStyle w:val="Ttulo1"/>
        <w:tabs>
          <w:tab w:val="left" w:leader="hyphen" w:pos="9072"/>
        </w:tabs>
        <w:jc w:val="left"/>
        <w:rPr>
          <w:sz w:val="26"/>
          <w:szCs w:val="22"/>
        </w:rPr>
      </w:pPr>
      <w:r w:rsidRPr="00516822">
        <w:rPr>
          <w:sz w:val="26"/>
          <w:szCs w:val="22"/>
        </w:rPr>
        <w:t xml:space="preserve">Rua Rodolfo Ademar Britzius, s/n.º, </w:t>
      </w:r>
    </w:p>
    <w:p w14:paraId="73B3876A" w14:textId="77777777" w:rsidR="00607703" w:rsidRPr="00516822" w:rsidRDefault="00607703" w:rsidP="00607703">
      <w:pPr>
        <w:pStyle w:val="Ttulo1"/>
        <w:tabs>
          <w:tab w:val="left" w:leader="hyphen" w:pos="9072"/>
        </w:tabs>
        <w:jc w:val="left"/>
        <w:rPr>
          <w:sz w:val="26"/>
          <w:szCs w:val="22"/>
        </w:rPr>
      </w:pPr>
      <w:r w:rsidRPr="00516822">
        <w:rPr>
          <w:sz w:val="26"/>
          <w:szCs w:val="22"/>
        </w:rPr>
        <w:t>Centro em Santa Cruz do Xingu-MT.</w:t>
      </w:r>
    </w:p>
    <w:p w14:paraId="5351A1AF" w14:textId="77777777" w:rsidR="00A9199F" w:rsidRDefault="00A9199F">
      <w:pPr>
        <w:pStyle w:val="Ttulo1"/>
        <w:spacing w:before="90"/>
        <w:ind w:left="714" w:right="1047"/>
      </w:pPr>
    </w:p>
    <w:p w14:paraId="1361E9EF" w14:textId="1771924C" w:rsidR="003652BB" w:rsidRDefault="00D701BD">
      <w:pPr>
        <w:pStyle w:val="Ttulo1"/>
        <w:spacing w:before="90"/>
        <w:ind w:left="714" w:right="1047"/>
      </w:pPr>
      <w:r>
        <w:t>REQUERIMENTO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EXPEDIÇÃO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CARTA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SENTENÇA</w:t>
      </w:r>
    </w:p>
    <w:p w14:paraId="2E58215C" w14:textId="77777777" w:rsidR="003652BB" w:rsidRDefault="003652BB">
      <w:pPr>
        <w:pStyle w:val="Corpodetexto"/>
        <w:spacing w:before="7"/>
        <w:rPr>
          <w:rFonts w:ascii="Times New Roman"/>
          <w:b/>
          <w:sz w:val="38"/>
        </w:rPr>
      </w:pPr>
    </w:p>
    <w:p w14:paraId="36CD3D04" w14:textId="77777777" w:rsidR="00607703" w:rsidRPr="000A39FC" w:rsidRDefault="00607703" w:rsidP="00607703">
      <w:pPr>
        <w:spacing w:line="360" w:lineRule="exact"/>
        <w:ind w:left="-142" w:right="-1"/>
        <w:jc w:val="center"/>
        <w:rPr>
          <w:rFonts w:ascii="Times New Roman" w:hAnsi="Times New Roman" w:cs="Times New Roman"/>
          <w:bCs/>
        </w:rPr>
      </w:pPr>
      <w:r w:rsidRPr="000A39FC">
        <w:rPr>
          <w:rFonts w:ascii="Times New Roman" w:hAnsi="Times New Roman" w:cs="Times New Roman"/>
          <w:bCs/>
        </w:rPr>
        <w:t>ILUSTRÍSSIMO TABELIÃO DO SEGUNDO TABELIONATO DE NOTAS DO MUNICÍPIO E COMARCA DE SANTA CRUZ DO XINGU, ESTADO DE MATO GROSSO</w:t>
      </w:r>
    </w:p>
    <w:p w14:paraId="77D5FAEB" w14:textId="77777777" w:rsidR="003652BB" w:rsidRDefault="003652BB">
      <w:pPr>
        <w:pStyle w:val="Corpodetexto"/>
        <w:spacing w:before="5"/>
        <w:rPr>
          <w:rFonts w:ascii="Times New Roman"/>
          <w:b/>
          <w:sz w:val="25"/>
        </w:rPr>
      </w:pPr>
    </w:p>
    <w:p w14:paraId="6707FC9C" w14:textId="3C0A81B9" w:rsidR="003652BB" w:rsidRDefault="00D701BD">
      <w:pPr>
        <w:tabs>
          <w:tab w:val="left" w:pos="4194"/>
          <w:tab w:val="left" w:pos="4610"/>
          <w:tab w:val="left" w:pos="5224"/>
          <w:tab w:val="left" w:pos="6334"/>
          <w:tab w:val="left" w:pos="6616"/>
          <w:tab w:val="left" w:pos="7908"/>
          <w:tab w:val="left" w:pos="8488"/>
          <w:tab w:val="left" w:pos="9433"/>
          <w:tab w:val="left" w:pos="9550"/>
        </w:tabs>
        <w:spacing w:before="1"/>
        <w:ind w:left="138" w:right="41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Eu,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inscrito(a)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no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CPF/MF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nº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telefone/celular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endereço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eletrônico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residente e domiciliado à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,nº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 xml:space="preserve">, na cidade de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,venho por meio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do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presente,   requerer   a   expedição   da   Carta   de   Sentença   que   se   refere   ao   processo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nº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  <w:t>,</w:t>
      </w:r>
      <w:r w:rsidRPr="00D701BD">
        <w:rPr>
          <w:rFonts w:ascii="Times New Roman" w:hAnsi="Times New Roman"/>
          <w:sz w:val="24"/>
        </w:rPr>
        <w:t xml:space="preserve"> que tramitou perante a ___________________</w:t>
      </w:r>
      <w:r>
        <w:rPr>
          <w:rFonts w:ascii="Times New Roman" w:hAnsi="Times New Roman"/>
          <w:sz w:val="24"/>
        </w:rPr>
        <w:t>_____________________</w:t>
      </w:r>
      <w:r w:rsidRPr="00D701BD"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</w:rPr>
        <w:t>, indico como indispensáveis 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úteis 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seguintes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folhas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do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processo: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14:paraId="3872D499" w14:textId="2B57F0E6" w:rsidR="003652BB" w:rsidRDefault="00D701BD">
      <w:pPr>
        <w:pStyle w:val="Corpodetexto"/>
        <w:spacing w:before="8"/>
        <w:rPr>
          <w:rFonts w:ascii="Times New Roman"/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D6DB9E4" wp14:editId="26FBF7A3">
                <wp:simplePos x="0" y="0"/>
                <wp:positionH relativeFrom="page">
                  <wp:posOffset>901065</wp:posOffset>
                </wp:positionH>
                <wp:positionV relativeFrom="paragraph">
                  <wp:posOffset>172085</wp:posOffset>
                </wp:positionV>
                <wp:extent cx="5867400" cy="1270"/>
                <wp:effectExtent l="0" t="0" r="0" b="0"/>
                <wp:wrapTopAndBottom/>
                <wp:docPr id="12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240"/>
                            <a:gd name="T2" fmla="+- 0 10659 1419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243EB5" id="Freeform 31" o:spid="_x0000_s1026" style="position:absolute;margin-left:70.95pt;margin-top:13.55pt;width:462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lPBrAIAAL8FAAAOAAAAZHJzL2Uyb0RvYy54bWysVNtu2zAMfR+wfxD0uKH1pWnaBHWKoV2H&#10;Ad1WoNkHKLIcG5NFTVLitF8/inZSN9tehvlBoEzqkDy8XF3vWs22yvkGTMGz05QzZSSUjVkX/Pvy&#10;7uSSMx+EKYUGowr+pDy/Xrx9c9XZucqhBl0qxxDE+HlnC16HYOdJ4mWtWuFPwSqDygpcKwJe3Top&#10;negQvdVJnqbTpANXWgdSeY9/b3slXxB+VSkZvlWVV4HpgmNsgU5H5yqeyeJKzNdO2LqRQxjiH6Jo&#10;RWPQ6QHqVgTBNq75DaptpAMPVTiV0CZQVY1UlANmk6VH2TzWwirKBcnx9kCT/3+w8uv2wbGmxNrl&#10;nBnRYo3unFKRcXaWRX466+do9mgfXMzQ23uQPzwqkleaePFow1bdFygRRmwCECe7yrXxJWbLdkT9&#10;04F6tQtM4s/zy+nFJMUKSdRl+QVVJhHz/Vu58eGTAsIR23sf+sKVKBHt5RD7EiGqVmMN35+wlGWT&#10;bEbHUOiDWbY3e5ewZco6Nssn+244GCEjY6x0ev5nsLO9XQTLR2CYwHofoqj3UcudGcJGiYk4KSkR&#10;ZcFHgpYY3J4hRECjmOJfbNH3sW3/ZnDhcASOm99xhs2/6jmxIsTIoososq7gxEX80cJWLYFU4ah0&#10;6ORFq83Yip6Po+rV+CI6wL7pBXIaYx2V1sBdozXVVpsYyjSdTYkbD7opozJG4916daMd24o41vTF&#10;ZBDslZl1PtwKX/d2pOpzdrAxJXmplSg/DnIQje5lBNJIOjV47Ol+CFZQPmF/O+i3CG49FGpwz5x1&#10;uEEK7n9uhFOc6c8GR3SWTbClWKDL5Pwix4sba1ZjjTASoQoeOHZEFG9Cv6Y21jXrGj1lxIOBDzhX&#10;VRMHgOLroxouuCWIhmGjxTU0vpPVy95d/AIAAP//AwBQSwMEFAAGAAgAAAAhAAT5XNfcAAAACgEA&#10;AA8AAABkcnMvZG93bnJldi54bWxMj8FOwzAQRO9I/IO1SNyokwJNG+JUqBI3DqUgzm68jQPxOrXd&#10;Nvw9mxMcZ/ZpdqZaj64XZwyx86Qgn2UgkBpvOmoVfLy/3C1BxKTJ6N4TKvjBCOv6+qrSpfEXesPz&#10;LrWCQyiWWoFNaSiljI1Fp+PMD0h8O/jgdGIZWmmCvnC46+U8yxbS6Y74g9UDbiw237uTUzCE4us1&#10;HYI7xq09dpuV2y6LT6Vub8bnJxAJx/QHw1Sfq0PNnfb+RCaKnvVDvmJUwbzIQUxAtnhkZz859yDr&#10;Sv6fUP8CAAD//wMAUEsBAi0AFAAGAAgAAAAhALaDOJL+AAAA4QEAABMAAAAAAAAAAAAAAAAAAAAA&#10;AFtDb250ZW50X1R5cGVzXS54bWxQSwECLQAUAAYACAAAACEAOP0h/9YAAACUAQAACwAAAAAAAAAA&#10;AAAAAAAvAQAAX3JlbHMvLnJlbHNQSwECLQAUAAYACAAAACEAbIJTwawCAAC/BQAADgAAAAAAAAAA&#10;AAAAAAAuAgAAZHJzL2Uyb0RvYy54bWxQSwECLQAUAAYACAAAACEABPlc19wAAAAKAQAADwAAAAAA&#10;AAAAAAAAAAAGBQAAZHJzL2Rvd25yZXYueG1sUEsFBgAAAAAEAAQA8wAAAA8GAAAAAA==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5813540" wp14:editId="55352D63">
                <wp:simplePos x="0" y="0"/>
                <wp:positionH relativeFrom="page">
                  <wp:posOffset>901065</wp:posOffset>
                </wp:positionH>
                <wp:positionV relativeFrom="paragraph">
                  <wp:posOffset>347345</wp:posOffset>
                </wp:positionV>
                <wp:extent cx="5868035" cy="1270"/>
                <wp:effectExtent l="0" t="0" r="0" b="0"/>
                <wp:wrapTopAndBottom/>
                <wp:docPr id="11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241"/>
                            <a:gd name="T2" fmla="+- 0 10659 1419"/>
                            <a:gd name="T3" fmla="*/ T2 w 92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1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55531C" id="Freeform 30" o:spid="_x0000_s1026" style="position:absolute;margin-left:70.95pt;margin-top:27.35pt;width:462.0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JhHrwIAAL8FAAAOAAAAZHJzL2Uyb0RvYy54bWysVNtu2zAMfR+wfxD0uKHxpUnaGHWKoV2H&#10;Ad1WoNkHKLIcG5NFTVLitF8/SnJSN9tehvlBoEzq8PBQ4tX1vpNkJ4xtQZU0m6SUCMWhatWmpN9X&#10;d2eXlFjHVMUkKFHSJ2Hp9fLtm6teFyKHBmQlDEEQZYtel7RxThdJYnkjOmYnoIVCZw2mYw63ZpNU&#10;hvWI3skkT9N50oOptAEurMW/t9FJlwG/rgV33+raCkdkSZGbC6sJ69qvyfKKFRvDdNPygQb7BxYd&#10;axUmPULdMsfI1rS/QXUtN2ChdhMOXQJ13XIRasBqsvSkmseGaRFqQXGsPspk/x8s/7p7MKStsHcZ&#10;JYp12KM7I4RXnJwHfXptCwx71A/GV2j1PfAfFoVLXnn8xmIMWfdfoEIYtnUQNNnXpvMnsVqyD9I/&#10;HaUXe0c4/pxdzi/T8xklHH1ZfhEyJ6w4nOVb6z4JCDhsd29dbFyFVpC9GrivsMl1J7GH789ISrJp&#10;tgjL0OhjGBYbw94lZJWSnizyaXYalB+CIlY6n/0Z7PwQ58HyERgWsDlQZM2BNd+rgTZahPmXkgah&#10;NFgv0ArJHRRCBAzyJf4lFnOfxsYzQwqDT+D08htK8PKvY7maOc/Mp/Am6UsatPA/OtiJFQSXO2kd&#10;JnnxSjWOwuPYhRGr6MYTPgHem2iEpJ7rqLUK7lopQ2+l8lTm6WIetLEg28o7PRtrNusbaciO+Wcd&#10;Pl8Mgr0K08a6W2abGBdcsWYDW1WFLI1g1cfBdqyV0UYgiaKHC+7vtB8ntlhD9YT320CcIjj10GjA&#10;PFPS4wQpqf25ZUZQIj8rfKKLbOp1cGEznV3kuDFjz3rsYYojVEkdxRvhzRsXx9RWm3bTYKYs6KDg&#10;A76ruvUPIPCLrIYNTokgwzDR/Bga70PUy9xd/gIAAP//AwBQSwMEFAAGAAgAAAAhAMup9P3dAAAA&#10;CgEAAA8AAABkcnMvZG93bnJldi54bWxMj8FOwzAQRO9I/IO1SNyo01JSEuJUqFIEp0qkfIATmzgi&#10;XgfbTcPfsznR48w+zc4U+9kObNI+9A4FrFcJMI2tUz12Aj5P1cMzsBAlKjk41AJ+dYB9eXtTyFy5&#10;C37oqY4doxAMuRRgYhxzzkNrtJVh5UaNdPty3spI0ndceXmhcDvwTZKk3Moe6YORoz4Y3X7XZyug&#10;NtWmOTya92r3djLHzE3++MOFuL+bX1+ART3HfxiW+lQdSurUuDOqwAbS23VGqICn7Q7YAiRpSuua&#10;xcmAlwW/nlD+AQAA//8DAFBLAQItABQABgAIAAAAIQC2gziS/gAAAOEBAAATAAAAAAAAAAAAAAAA&#10;AAAAAABbQ29udGVudF9UeXBlc10ueG1sUEsBAi0AFAAGAAgAAAAhADj9If/WAAAAlAEAAAsAAAAA&#10;AAAAAAAAAAAALwEAAF9yZWxzLy5yZWxzUEsBAi0AFAAGAAgAAAAhAHPgmEevAgAAvwUAAA4AAAAA&#10;AAAAAAAAAAAALgIAAGRycy9lMm9Eb2MueG1sUEsBAi0AFAAGAAgAAAAhAMup9P3dAAAACgEAAA8A&#10;AAAAAAAAAAAAAAAACQUAAGRycy9kb3ducmV2LnhtbFBLBQYAAAAABAAEAPMAAAATBgAAAAA=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8E48E6C" wp14:editId="3252F813">
                <wp:simplePos x="0" y="0"/>
                <wp:positionH relativeFrom="page">
                  <wp:posOffset>901065</wp:posOffset>
                </wp:positionH>
                <wp:positionV relativeFrom="paragraph">
                  <wp:posOffset>522605</wp:posOffset>
                </wp:positionV>
                <wp:extent cx="5868035" cy="1270"/>
                <wp:effectExtent l="0" t="0" r="0" b="0"/>
                <wp:wrapTopAndBottom/>
                <wp:docPr id="10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241"/>
                            <a:gd name="T2" fmla="+- 0 10660 1419"/>
                            <a:gd name="T3" fmla="*/ T2 w 92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1">
                              <a:moveTo>
                                <a:pt x="0" y="0"/>
                              </a:moveTo>
                              <a:lnTo>
                                <a:pt x="92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E49409" id="Freeform 29" o:spid="_x0000_s1026" style="position:absolute;margin-left:70.95pt;margin-top:41.15pt;width:462.0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nOwrQIAAL8FAAAOAAAAZHJzL2Uyb0RvYy54bWysVNtu2zAMfR+wfxD0uKHxpWnaBHWKoVmG&#10;Ad1WoNkHKLIcG5MlTVLidF8/irJTN8NehvlBoMyjQ/JQ4u3dsZXkIKxrtCpoNkkpEYrrslG7gn7f&#10;rC9uKHGeqZJJrURBn4Wjd8u3b247sxC5rrUshSVAotyiMwWtvTeLJHG8Fi1zE22EAmelbcs8bO0u&#10;KS3rgL2VSZ6ms6TTtjRWc+Ec/F1FJ10if1UJ7r9VlROeyIJCbh5Xi+s2rMnyli12lpm64X0a7B+y&#10;aFmjIOiJasU8I3vb/EHVNtxqpys/4bpNdFU1XGANUE2WnlXzVDMjsBYQx5mTTO7/0fKvh0dLmhJ6&#10;B/Io1kKP1laIoDjJ50GfzrgFwJ7Mow0VOvOg+Q8HjuSVJ2wcYMi2+6JLoGF7r1GTY2XbcBKqJUeU&#10;/vkkvTh6wuHn1c3sJr28ooSDL8uvsTMJWwxn+d75T0IjDzs8OB8bV4KFspd97huoomol9PD9BUlJ&#10;Ns3muPSNPsGyAfYuIZuUdGSeT7NzUD6AIlc6m0XGc9zlgAtk+YgMCtgNKbJ6yJofVZ82WISFl5Ki&#10;UEa7INAGkhsUAgYAhRL/goXY59h4pg9h4QmcX35LCVz+bSzDMB8yCyGCSbqCohbhR6sPYqPR5c9a&#10;B0FevFKNUXh8nFV0w4kQAO5NNDBoyHXUWqXXjZTYW6lCKrN0PkNtnJZNGZwhG2d323tpyYGFZ41f&#10;KAbIXsGMdX7FXB1x6Io1W71XJUapBSs/9rZnjYw2EEkQHS94uNPxEWx1+Qz32+o4RWDqgVFr+4uS&#10;DiZIQd3PPbOCEvlZwROdZ9NpGDm4mV5d57CxY8927GGKA1VBPYUbEcx7H8fU3thmV0OkDHVQ+gO8&#10;q6oJDwDzi1n1G5gSKEM/0cIYGu8R9TJ3l78BAAD//wMAUEsDBBQABgAIAAAAIQCciEty3QAAAAoB&#10;AAAPAAAAZHJzL2Rvd25yZXYueG1sTI/BTsMwEETvSPyDtUjcqNMUQhviVKhSBKdKpHyAE5s4Il4H&#10;203D37M50ePMPs3OFPvZDmzSPvQOBaxXCTCNrVM9dgI+T9XDFliIEpUcHGoBvzrAvry9KWSu3AU/&#10;9FTHjlEIhlwKMDGOOeehNdrKsHKjRrp9OW9lJOk7rry8ULgdeJokGbeyR/pg5KgPRrff9dkKqE2V&#10;NoeNea+e307muHOTP/5wIe7v5tcXYFHP8R+GpT5Vh5I6Ne6MKrCB9ON6R6iAbboBtgBJltG6ZnGe&#10;gJcFv55Q/gEAAP//AwBQSwECLQAUAAYACAAAACEAtoM4kv4AAADhAQAAEwAAAAAAAAAAAAAAAAAA&#10;AAAAW0NvbnRlbnRfVHlwZXNdLnhtbFBLAQItABQABgAIAAAAIQA4/SH/1gAAAJQBAAALAAAAAAAA&#10;AAAAAAAAAC8BAABfcmVscy8ucmVsc1BLAQItABQABgAIAAAAIQAZWnOwrQIAAL8FAAAOAAAAAAAA&#10;AAAAAAAAAC4CAABkcnMvZTJvRG9jLnhtbFBLAQItABQABgAIAAAAIQCciEty3QAAAAoBAAAPAAAA&#10;AAAAAAAAAAAAAAcFAABkcnMvZG93bnJldi54bWxQSwUGAAAAAAQABADzAAAAEQYAAAAA&#10;" path="m,l9241,e" filled="f" strokeweight=".48pt">
                <v:path arrowok="t" o:connecttype="custom" o:connectlocs="0,0;586803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0338AB97" wp14:editId="7E66440C">
                <wp:simplePos x="0" y="0"/>
                <wp:positionH relativeFrom="page">
                  <wp:posOffset>901065</wp:posOffset>
                </wp:positionH>
                <wp:positionV relativeFrom="paragraph">
                  <wp:posOffset>697865</wp:posOffset>
                </wp:positionV>
                <wp:extent cx="5867400" cy="1270"/>
                <wp:effectExtent l="0" t="0" r="0" b="0"/>
                <wp:wrapTopAndBottom/>
                <wp:docPr id="9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240"/>
                            <a:gd name="T2" fmla="+- 0 10659 1419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610318" id="Freeform 28" o:spid="_x0000_s1026" style="position:absolute;margin-left:70.95pt;margin-top:54.95pt;width:462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BairQIAAL4FAAAOAAAAZHJzL2Uyb0RvYy54bWysVG1v0zAQ/o7Ef7D8EbTmha5bq6YTWhlC&#10;GjBp5Qe4jtNEOD5ju03Hr+dsJ11W4AsiHyw7d37uuefOt7w5tpIchLENqIJmk5QSoTiUjdoV9Nvm&#10;7uKaEuuYKpkEJQr6JCy9Wb1+tez0QuRQgyyFIQii7KLTBa2d04sksbwWLbMT0EKhsQLTModHs0tK&#10;wzpEb2WSp+ks6cCU2gAX1uLfdTTSVcCvKsHd16qywhFZUOTmwmrCuvVrslqyxc4wXTe8p8H+gUXL&#10;GoVBT1Br5hjZm+Y3qLbhBixUbsKhTaCqGi5CDphNlp5l81gzLUIuKI7VJ5ns/4PlXw4PhjRlQeeU&#10;KNZiie6MEF5wkl97eTptF+j1qB+MT9Dqe+DfLRqSFxZ/sOhDtt1nKBGG7R0ESY6Vaf1NTJYcg/JP&#10;J+XF0RGOPy+vZ1fTFAvE0ZblV6EwCVsMd/neuo8CAg473FsX61biLqhe9tw3CFG1Ekv49oKkJJtm&#10;87D0dT65ZYPbm4RsUtKReT4dmuHklA9OESudXf4Z7N3g58HyERgmsBsosnpgzY+qp407wvxDSYNQ&#10;GqwXaIPkBoUQAZ18in/xxdjnvvFOH8LgCzjvfUMJ9v42aqKZ88x8CL8lHXaC18L/aOEgNhBM7qx0&#10;GOTZKtXYK1wfs4pmvOEDYN/ETQjquY5Kq+CukTLUVipPZZbOZ4GKBdmU3ujZWLPb3kpDDsy/6vD5&#10;ZBDshZs21q2ZraNfMMWcDexVGaLUgpUf+r1jjYx7BJIoemhw39PxEWyhfML+NhCHCA493NRgflLS&#10;4QApqP2xZ0ZQIj8pfKHzbIoyEhcO08urHA9mbNmOLUxxhCqoo9gRfnvr4pTaa9PsaoyUBR0UvMd3&#10;VTX+AQR+kVV/wCERZOgHmp9C43Pweh67q18AAAD//wMAUEsDBBQABgAIAAAAIQADDlgo3AAAAAwB&#10;AAAPAAAAZHJzL2Rvd25yZXYueG1sTI/BTsMwEETvSPyDtUjcqB0EbRPiVKgSNw6lIM5uvI0D8Tq1&#10;3Tb8PdsT3N5oR7Mz9WrygzhhTH0gDcVMgUBqg+2p0/Dx/nK3BJGyIWuGQKjhBxOsmuur2lQ2nOkN&#10;T9vcCQ6hVBkNLuexkjK1Dr1JszAi8W0fojeZZeykjebM4X6Q90rNpTc98QdnRlw7bL+3R69hjIuv&#10;17yP/pA27tCvS79ZLj61vr2Znp9AZJzynxku9bk6NNxpF45kkxhYPxQlWxlUyXBxqPkj046pUAXI&#10;ppb/RzS/AAAA//8DAFBLAQItABQABgAIAAAAIQC2gziS/gAAAOEBAAATAAAAAAAAAAAAAAAAAAAA&#10;AABbQ29udGVudF9UeXBlc10ueG1sUEsBAi0AFAAGAAgAAAAhADj9If/WAAAAlAEAAAsAAAAAAAAA&#10;AAAAAAAALwEAAF9yZWxzLy5yZWxzUEsBAi0AFAAGAAgAAAAhACtAFqKtAgAAvgUAAA4AAAAAAAAA&#10;AAAAAAAALgIAAGRycy9lMm9Eb2MueG1sUEsBAi0AFAAGAAgAAAAhAAMOWCjcAAAADAEAAA8AAAAA&#10;AAAAAAAAAAAABwUAAGRycy9kb3ducmV2LnhtbFBLBQYAAAAABAAEAPMAAAAQBgAAAAA=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</w:p>
    <w:p w14:paraId="2852C8F3" w14:textId="77777777" w:rsidR="003652BB" w:rsidRDefault="003652BB">
      <w:pPr>
        <w:pStyle w:val="Corpodetexto"/>
        <w:spacing w:before="2"/>
        <w:rPr>
          <w:rFonts w:ascii="Times New Roman"/>
          <w:sz w:val="17"/>
        </w:rPr>
      </w:pPr>
    </w:p>
    <w:p w14:paraId="0AF3E42D" w14:textId="77777777" w:rsidR="003652BB" w:rsidRDefault="003652BB">
      <w:pPr>
        <w:pStyle w:val="Corpodetexto"/>
        <w:spacing w:before="2"/>
        <w:rPr>
          <w:rFonts w:ascii="Times New Roman"/>
          <w:sz w:val="17"/>
        </w:rPr>
      </w:pPr>
    </w:p>
    <w:p w14:paraId="49855A47" w14:textId="77777777" w:rsidR="003652BB" w:rsidRDefault="003652BB">
      <w:pPr>
        <w:pStyle w:val="Corpodetexto"/>
        <w:spacing w:before="2"/>
        <w:rPr>
          <w:rFonts w:ascii="Times New Roman"/>
          <w:sz w:val="17"/>
        </w:rPr>
      </w:pPr>
    </w:p>
    <w:p w14:paraId="1BE53E05" w14:textId="77777777" w:rsidR="003652BB" w:rsidRDefault="00D701BD">
      <w:pPr>
        <w:spacing w:line="248" w:lineRule="exact"/>
        <w:ind w:right="524"/>
        <w:jc w:val="right"/>
        <w:rPr>
          <w:rFonts w:ascii="Times New Roman"/>
          <w:sz w:val="24"/>
        </w:rPr>
      </w:pPr>
      <w:r>
        <w:rPr>
          <w:rFonts w:ascii="Times New Roman"/>
          <w:sz w:val="24"/>
        </w:rPr>
        <w:t>.</w:t>
      </w:r>
    </w:p>
    <w:p w14:paraId="448912B1" w14:textId="5B95081E" w:rsidR="003652BB" w:rsidRDefault="00D701BD">
      <w:pPr>
        <w:pStyle w:val="Corpodetexto"/>
        <w:spacing w:line="20" w:lineRule="exact"/>
        <w:ind w:left="133"/>
        <w:rPr>
          <w:rFonts w:ascii="Times New Roman"/>
          <w:sz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301B77FA" wp14:editId="57BF2902">
                <wp:extent cx="5868035" cy="6350"/>
                <wp:effectExtent l="13335" t="7620" r="5080" b="5080"/>
                <wp:docPr id="7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68035" cy="6350"/>
                          <a:chOff x="0" y="0"/>
                          <a:chExt cx="9241" cy="10"/>
                        </a:xfrm>
                      </wpg:grpSpPr>
                      <wps:wsp>
                        <wps:cNvPr id="8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24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0E7F87" id="Group 26" o:spid="_x0000_s1026" style="width:462.05pt;height:.5pt;mso-position-horizontal-relative:char;mso-position-vertical-relative:line" coordsize="924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1nOLgIAANMEAAAOAAAAZHJzL2Uyb0RvYy54bWyklM1y2jAQx++d6TtodC8GUgjxYHKAhAtt&#10;mUn6AIss25rKkkYSGN6+K8kBQi6d1AeNpP3Q7u8vef54bCU5cOuEVgUdDYaUcMV0KVRd0N+vz99m&#10;lDgPqgSpFS/oiTv6uPj6Zd6ZnI91o2XJLcEkyuWdKWjjvcmzzLGGt+AG2nCFxkrbFjwubZ2VFjrM&#10;3spsPBxOs07b0ljNuHO4u0pGuoj5q4oz/6uqHPdEFhRr83G0cdyFMVvMIa8tmEawvgz4RBUtCIWH&#10;nlOtwAPZW/EhVSuY1U5XfsB0m+mqEozHHrCb0fCmm7XVexN7qfOuNmdMiPaG06fTsp+HrSWiLOg9&#10;JQpalCieSsbTwKYzdY4ua2tezNamBnG60eyPQ3N2aw/rOjmTXfdDl5gP9l5HNsfKtiEFdk2OUYLT&#10;WQJ+9ITh5mQ2nQ3vJpQwtE3vJr1CrEEZPwSx5qkPexh/H6WYUYzIIE+nxQr7ikI7eMvcBaT7P5Av&#10;DRge9XGBUg8Sb3wCuRGKk/F94hg9lipBZEfVQyRKLxtQNY+5Xk8GgY1CBBZ+FRIWDhX4R6iTdK/f&#10;oF7ovIcDubHOr7luSZgUVGLFUSo4bJwPVVxcgnJKPwspcR9yqUiHCg0fpjHAaSnKYAw2Z+vdUlpy&#10;gPDq4hdbQsu1WzhzBa5JftGU6sZrr8p4SsOhfOrnHoRMc6xKqh5RoJKE3enytLVv6FDm/n7iy4mN&#10;9K88PM3rdfS6/IsWfwEAAP//AwBQSwMEFAAGAAgAAAAhAFBjR5PbAAAAAwEAAA8AAABkcnMvZG93&#10;bnJldi54bWxMj09Lw0AQxe+C32EZwZvdpP5BYzalFPVUhLaCeJtmp0lodjZkt0n67R296OXB8B7v&#10;/SZfTK5VA/Wh8WwgnSWgiEtvG64MfOxebx5BhYhssfVMBs4UYFFcXuSYWT/yhoZtrJSUcMjQQB1j&#10;l2kdypochpnviMU7+N5hlLOvtO1xlHLX6nmSPGiHDctCjR2taiqP25Mz8DbiuLxNX4b18bA6f+3u&#10;3z/XKRlzfTUtn0FFmuJfGH7wBR0KYdr7E9ugWgPySPxV8Z7mdymovYQS0EWu/7MX3wAAAP//AwBQ&#10;SwECLQAUAAYACAAAACEAtoM4kv4AAADhAQAAEwAAAAAAAAAAAAAAAAAAAAAAW0NvbnRlbnRfVHlw&#10;ZXNdLnhtbFBLAQItABQABgAIAAAAIQA4/SH/1gAAAJQBAAALAAAAAAAAAAAAAAAAAC8BAABfcmVs&#10;cy8ucmVsc1BLAQItABQABgAIAAAAIQBGq1nOLgIAANMEAAAOAAAAAAAAAAAAAAAAAC4CAABkcnMv&#10;ZTJvRG9jLnhtbFBLAQItABQABgAIAAAAIQBQY0eT2wAAAAMBAAAPAAAAAAAAAAAAAAAAAIgEAABk&#10;cnMvZG93bnJldi54bWxQSwUGAAAAAAQABADzAAAAkAUAAAAA&#10;">
                <v:line id="Line 27" o:spid="_x0000_s1027" style="position:absolute;visibility:visible;mso-wrap-style:square" from="0,5" to="924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WuvwAAANoAAAAPAAAAZHJzL2Rvd25yZXYueG1sRE/LisIw&#10;FN0P+A/hCu7GVBfjUI2igg/oapwBXV6Sa1NsbkqTaevfm8XALA/nvdoMrhYdtaHyrGA2zUAQa28q&#10;LhX8fB/eP0GEiGyw9kwKnhRgsx69rTA3vucv6i6xFCmEQ44KbIxNLmXQlhyGqW+IE3f3rcOYYFtK&#10;02Kfwl0t51n2IR1WnBosNrS3pB+XX6egOxW3rlh41KdrsbP6cKwW/VGpyXjYLkFEGuK/+M99NgrS&#10;1nQl3QC5fgEAAP//AwBQSwECLQAUAAYACAAAACEA2+H2y+4AAACFAQAAEwAAAAAAAAAAAAAAAAAA&#10;AAAAW0NvbnRlbnRfVHlwZXNdLnhtbFBLAQItABQABgAIAAAAIQBa9CxbvwAAABUBAAALAAAAAAAA&#10;AAAAAAAAAB8BAABfcmVscy8ucmVsc1BLAQItABQABgAIAAAAIQAZqHWuvwAAANoAAAAPAAAAAAAA&#10;AAAAAAAAAAcCAABkcnMvZG93bnJldi54bWxQSwUGAAAAAAMAAwC3AAAA8wIAAAAA&#10;" strokeweight=".48pt"/>
                <w10:anchorlock/>
              </v:group>
            </w:pict>
          </mc:Fallback>
        </mc:AlternateContent>
      </w:r>
    </w:p>
    <w:p w14:paraId="599EF813" w14:textId="77777777" w:rsidR="003652BB" w:rsidRDefault="003652BB">
      <w:pPr>
        <w:pStyle w:val="Corpodetexto"/>
        <w:spacing w:before="3"/>
        <w:rPr>
          <w:rFonts w:ascii="Times New Roman"/>
          <w:sz w:val="22"/>
        </w:rPr>
      </w:pPr>
    </w:p>
    <w:p w14:paraId="429FE0B2" w14:textId="323A2EAA" w:rsidR="003652BB" w:rsidRDefault="00D701BD">
      <w:pPr>
        <w:ind w:left="138" w:right="472" w:firstLine="501"/>
        <w:jc w:val="both"/>
        <w:rPr>
          <w:rFonts w:ascii="Times New Roman" w:hAnsi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73152" behindDoc="1" locked="0" layoutInCell="1" allowOverlap="1" wp14:anchorId="4A0097D6" wp14:editId="678346A6">
                <wp:simplePos x="0" y="0"/>
                <wp:positionH relativeFrom="page">
                  <wp:posOffset>914400</wp:posOffset>
                </wp:positionH>
                <wp:positionV relativeFrom="paragraph">
                  <wp:posOffset>-4445</wp:posOffset>
                </wp:positionV>
                <wp:extent cx="276225" cy="171450"/>
                <wp:effectExtent l="0" t="0" r="0" b="0"/>
                <wp:wrapNone/>
                <wp:docPr id="6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07DFFC" id="Rectangle 25" o:spid="_x0000_s1026" style="position:absolute;margin-left:1in;margin-top:-.35pt;width:21.75pt;height:13.5pt;z-index:-15843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FmaJQIAACwEAAAOAAAAZHJzL2Uyb0RvYy54bWysU22P0zAM/o7Ef4jynXWdtnuprjudNg4h&#10;HXDi4Ad4abpGpHFwsnXHr8dJd2PAN0Q/RHbtPH782Lm5PfRW7DUFg66W5WQqhXYKG+O2tfz65f7N&#10;lRQhgmvAotO1fNZB3i5fv7oZfKVn2KFtNAkGcaEafC27GH1VFEF1uocwQa8dB1ukHiK7tC0agoHR&#10;e1vMptOLYkBqPKHSIfDf9RiUy4zftlrFT20bdBS2lswt5pPyuUlnsbyBakvgO6OONOAfWPRgHBc9&#10;Qa0hgtiR+QuqN4owYBsnCvsC29YonXvgbsrpH908deB17oXFCf4kU/h/sOrj/pGEaWp5IYWDnkf0&#10;mUUDt7VazBZJn8GHitOe/COlDoN/QPUtCIerjtP0HREOnYaGWZUpv/jtQnICXxWb4QM2DA+7iFmq&#10;Q0t9AmQRxCFP5Pk0EX2IQvHP2eXFjFkIxaHyspwv8sQKqF4uewrxncZeJKOWxNwzOOwfQkxkoHpJ&#10;SbUc3htr89CtE0MtrxcMn9tCa5oUzA5tNytLYg9pbfKXO+Puz9MS8hpCN+bl0LhQvYm81db0tbw6&#10;3YYqqfTWNbl8BGNHmylad5QtKTUqvsHmmVUjHFeWnxgbHdIPKQZe11qG7zsgLYV971j563I+T/ud&#10;nfnicsYOnUc25xFwiqFqGaUYzVUc38TOk9l2XKnMoji842m1JiuZJjmyOpLllcwCH59P2vlzP2f9&#10;euTLnwAAAP//AwBQSwMEFAAGAAgAAAAhAHyssyvdAAAACAEAAA8AAABkcnMvZG93bnJldi54bWxM&#10;j81OwzAQhO9IvIO1SNxah9I/hThVQPRaiYIE3Nx4saPG6yh2m/D2bE/0OJrRzDfFZvStOGMfm0AK&#10;HqYZCKQ6mIasgo/37WQNIiZNRreBUMEvRtiUtzeFzk0Y6A3P+2QFl1DMtQKXUpdLGWuHXsdp6JDY&#10;+wm914llb6Xp9cDlvpWzLFtKrxviBac7fHFYH/cnr+C1+95VCxtl9Znc1zE8D1u3s0rd343VE4iE&#10;Y/oPwwWf0aFkpkM4kYmiZT2f85ekYLICcfHXqwWIg4LZ8hFkWcjrA+UfAAAA//8DAFBLAQItABQA&#10;BgAIAAAAIQC2gziS/gAAAOEBAAATAAAAAAAAAAAAAAAAAAAAAABbQ29udGVudF9UeXBlc10ueG1s&#10;UEsBAi0AFAAGAAgAAAAhADj9If/WAAAAlAEAAAsAAAAAAAAAAAAAAAAALwEAAF9yZWxzLy5yZWxz&#10;UEsBAi0AFAAGAAgAAAAhACC0WZolAgAALAQAAA4AAAAAAAAAAAAAAAAALgIAAGRycy9lMm9Eb2Mu&#10;eG1sUEsBAi0AFAAGAAgAAAAhAHyssyvdAAAACAEAAA8AAAAAAAAAAAAAAAAAfwQAAGRycy9kb3du&#10;cmV2LnhtbFBLBQYAAAAABAAEAPMAAACJBQAAAAA=&#10;" filled="f">
                <w10:wrap anchorx="page"/>
              </v:rect>
            </w:pict>
          </mc:Fallback>
        </mc:AlternateContent>
      </w:r>
      <w:r>
        <w:rPr>
          <w:rFonts w:ascii="Times New Roman" w:hAnsi="Times New Roman"/>
          <w:sz w:val="20"/>
        </w:rPr>
        <w:t>A</w:t>
      </w:r>
      <w:r>
        <w:rPr>
          <w:rFonts w:ascii="Times New Roman" w:hAnsi="Times New Roman"/>
          <w:sz w:val="24"/>
        </w:rPr>
        <w:t>utorizo o tratamento dos meus dados pessoais, em conformidade com a Lei Geral de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Proteção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Dados 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utilização das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senhas para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acesso ao referido processo.</w:t>
      </w:r>
    </w:p>
    <w:p w14:paraId="0A7BE6CE" w14:textId="77777777" w:rsidR="003652BB" w:rsidRDefault="003652BB">
      <w:pPr>
        <w:pStyle w:val="Corpodetexto"/>
        <w:rPr>
          <w:rFonts w:ascii="Times New Roman"/>
          <w:sz w:val="24"/>
        </w:rPr>
      </w:pPr>
    </w:p>
    <w:p w14:paraId="4E523404" w14:textId="1FD41BA5" w:rsidR="003652BB" w:rsidRDefault="00D701BD">
      <w:pPr>
        <w:tabs>
          <w:tab w:val="left" w:pos="9197"/>
        </w:tabs>
        <w:ind w:left="138" w:right="468" w:firstLine="480"/>
        <w:jc w:val="both"/>
        <w:rPr>
          <w:rFonts w:ascii="Times New Roman" w:hAnsi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72128" behindDoc="1" locked="0" layoutInCell="1" allowOverlap="1" wp14:anchorId="13CDC922" wp14:editId="692DDF15">
                <wp:simplePos x="0" y="0"/>
                <wp:positionH relativeFrom="page">
                  <wp:posOffset>914400</wp:posOffset>
                </wp:positionH>
                <wp:positionV relativeFrom="paragraph">
                  <wp:posOffset>-4445</wp:posOffset>
                </wp:positionV>
                <wp:extent cx="276225" cy="171450"/>
                <wp:effectExtent l="0" t="0" r="0" b="0"/>
                <wp:wrapNone/>
                <wp:docPr id="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5CEF8F" id="Rectangle 24" o:spid="_x0000_s1026" style="position:absolute;margin-left:1in;margin-top:-.35pt;width:21.75pt;height:13.5pt;z-index:-15844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a4FJQIAACwEAAAOAAAAZHJzL2Uyb0RvYy54bWysU9tu2zAMfR+wfxD0vjo2kl6MOkWRrsOA&#10;bivW7QMYWY6FyaJGKXG6rx8lp1m2vQ3zg0Ca1OHhIXV9sx+s2GkKBl0jy7OZFNopbI3bNPLrl/s3&#10;l1KECK4Fi0438lkHebN8/ep69LWusEfbahIM4kI9+kb2Mfq6KILq9QDhDL12HOyQBojs0qZoCUZG&#10;H2xRzWbnxYjUekKlQ+C/d1NQLjN+12kVP3Vd0FHYRjK3mE/K5zqdxfIa6g2B74060IB/YDGAcVz0&#10;CHUHEcSWzF9Qg1GEAbt4pnAosOuM0rkH7qac/dHNUw9e515YnOCPMoX/B6s+7h5JmLaRcykcDDyi&#10;zywauI3VoponfUYfak578o+UOgz+AdW3IByuek7Tt0Q49hpaZlWm/OK3C8kJfFWsxw/YMjxsI2ap&#10;9h0NCZBFEPs8kefjRPQ+CsU/q4vzqlpIoThUXpTzRZ5YAfXLZU8hvtM4iGQ0kph7BofdQ4iJDNQv&#10;KamWw3tjbR66dWJs5NWC4XNbaE2bgtmhzXplSewgrU3+cmfc/WlaQr6D0E95OTQt1GAib7U1QyMv&#10;j7ehTiq9dW0uH8HYyWaK1h1kS0pNiq+xfWbVCKeV5SfGRo/0Q4qR17WR4fsWSEth3ztW/qqcz9N+&#10;Z2e+uKjYodPI+jQCTjFUI6MUk7mK05vYejKbniuVWRSHtzytzmQl0yQnVgeyvJJZ4MPzSTt/6ues&#10;X498+RMAAP//AwBQSwMEFAAGAAgAAAAhAHyssyvdAAAACAEAAA8AAABkcnMvZG93bnJldi54bWxM&#10;j81OwzAQhO9IvIO1SNxah9I/hThVQPRaiYIE3Nx4saPG6yh2m/D2bE/0OJrRzDfFZvStOGMfm0AK&#10;HqYZCKQ6mIasgo/37WQNIiZNRreBUMEvRtiUtzeFzk0Y6A3P+2QFl1DMtQKXUpdLGWuHXsdp6JDY&#10;+wm914llb6Xp9cDlvpWzLFtKrxviBac7fHFYH/cnr+C1+95VCxtl9Znc1zE8D1u3s0rd343VE4iE&#10;Y/oPwwWf0aFkpkM4kYmiZT2f85ekYLICcfHXqwWIg4LZ8hFkWcjrA+UfAAAA//8DAFBLAQItABQA&#10;BgAIAAAAIQC2gziS/gAAAOEBAAATAAAAAAAAAAAAAAAAAAAAAABbQ29udGVudF9UeXBlc10ueG1s&#10;UEsBAi0AFAAGAAgAAAAhADj9If/WAAAAlAEAAAsAAAAAAAAAAAAAAAAALwEAAF9yZWxzLy5yZWxz&#10;UEsBAi0AFAAGAAgAAAAhAKhNrgUlAgAALAQAAA4AAAAAAAAAAAAAAAAALgIAAGRycy9lMm9Eb2Mu&#10;eG1sUEsBAi0AFAAGAAgAAAAhAHyssyvdAAAACAEAAA8AAAAAAAAAAAAAAAAAfwQAAGRycy9kb3du&#10;cmV2LnhtbFBLBQYAAAAABAAEAPMAAACJBQAAAAA=&#10;" filled="f">
                <w10:wrap anchorx="page"/>
              </v:rect>
            </w:pict>
          </mc:Fallback>
        </mc:AlternateContent>
      </w:r>
      <w:r>
        <w:rPr>
          <w:rFonts w:ascii="Times New Roman" w:hAnsi="Times New Roman"/>
          <w:sz w:val="24"/>
        </w:rPr>
        <w:t>Declaro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ser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beneficiário(a)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da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gratuidade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da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justiça,</w:t>
      </w:r>
      <w:r>
        <w:rPr>
          <w:rFonts w:ascii="Times New Roman" w:hAnsi="Times New Roman"/>
          <w:spacing w:val="51"/>
          <w:sz w:val="24"/>
        </w:rPr>
        <w:t xml:space="preserve"> </w:t>
      </w:r>
      <w:r>
        <w:rPr>
          <w:rFonts w:ascii="Times New Roman" w:hAnsi="Times New Roman"/>
          <w:sz w:val="24"/>
        </w:rPr>
        <w:t>conforme</w:t>
      </w:r>
      <w:r>
        <w:rPr>
          <w:rFonts w:ascii="Times New Roman" w:hAnsi="Times New Roman"/>
          <w:spacing w:val="50"/>
          <w:sz w:val="24"/>
        </w:rPr>
        <w:t xml:space="preserve"> </w:t>
      </w:r>
      <w:r>
        <w:rPr>
          <w:rFonts w:ascii="Times New Roman" w:hAnsi="Times New Roman"/>
          <w:sz w:val="24"/>
        </w:rPr>
        <w:t>folha</w:t>
      </w:r>
      <w:r>
        <w:rPr>
          <w:rFonts w:ascii="Times New Roman" w:hAnsi="Times New Roman"/>
          <w:spacing w:val="48"/>
          <w:sz w:val="24"/>
        </w:rPr>
        <w:t xml:space="preserve"> </w:t>
      </w:r>
      <w:r>
        <w:rPr>
          <w:rFonts w:ascii="Times New Roman" w:hAnsi="Times New Roman"/>
          <w:sz w:val="24"/>
        </w:rPr>
        <w:t>nº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do</w:t>
      </w:r>
      <w:r>
        <w:rPr>
          <w:rFonts w:ascii="Times New Roman" w:hAnsi="Times New Roman"/>
          <w:spacing w:val="-58"/>
          <w:sz w:val="24"/>
        </w:rPr>
        <w:t xml:space="preserve"> </w:t>
      </w:r>
      <w:r>
        <w:rPr>
          <w:rFonts w:ascii="Times New Roman" w:hAnsi="Times New Roman"/>
          <w:sz w:val="24"/>
        </w:rPr>
        <w:t>processo referido acima e com isso, o(a) requerente resta esclarecido(a) sobre a possibilidade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deste Tabelionato contestar judicialmente a concessão da gratuidade da justiça, nos termos do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artigo 98, IX, §8º, do Código de Processo Civil: “Na hipótese do §1º, inciso IX, havendo dúvida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fundada quanto ao preenchimento atual dos pressupostos para a concessão da gratuidade, 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notário ou registrador, após praticar o ato, pode requerer, ao juízo competente para decidir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questões notariais ou registrais, a revogação total ou parcial do benefício ou a sua substituição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pelo parcelamento</w:t>
      </w:r>
      <w:r>
        <w:rPr>
          <w:rFonts w:ascii="Times New Roman" w:hAnsi="Times New Roman"/>
          <w:spacing w:val="60"/>
          <w:sz w:val="24"/>
        </w:rPr>
        <w:t xml:space="preserve"> </w:t>
      </w:r>
      <w:r>
        <w:rPr>
          <w:rFonts w:ascii="Times New Roman" w:hAnsi="Times New Roman"/>
          <w:sz w:val="24"/>
        </w:rPr>
        <w:t>de que trata o § 6º deste artigo, caso em que o beneficiário será citado para,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em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15 (quinze) dias, manifestar-se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sobre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esse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requerimento.”</w:t>
      </w:r>
    </w:p>
    <w:p w14:paraId="42A26CB9" w14:textId="77777777" w:rsidR="003652BB" w:rsidRDefault="003652BB">
      <w:pPr>
        <w:pStyle w:val="Corpodetexto"/>
        <w:rPr>
          <w:rFonts w:ascii="Times New Roman"/>
          <w:sz w:val="24"/>
        </w:rPr>
      </w:pPr>
    </w:p>
    <w:p w14:paraId="6C31C4EE" w14:textId="2D0184E1" w:rsidR="003652BB" w:rsidRDefault="00D701BD">
      <w:pPr>
        <w:spacing w:before="1"/>
        <w:ind w:left="138" w:right="471" w:firstLine="480"/>
        <w:jc w:val="both"/>
        <w:rPr>
          <w:rFonts w:ascii="Times New Roman" w:hAnsi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72640" behindDoc="1" locked="0" layoutInCell="1" allowOverlap="1" wp14:anchorId="58A9CF67" wp14:editId="0E069151">
                <wp:simplePos x="0" y="0"/>
                <wp:positionH relativeFrom="page">
                  <wp:posOffset>914400</wp:posOffset>
                </wp:positionH>
                <wp:positionV relativeFrom="paragraph">
                  <wp:posOffset>635</wp:posOffset>
                </wp:positionV>
                <wp:extent cx="276225" cy="171450"/>
                <wp:effectExtent l="0" t="0" r="0" b="0"/>
                <wp:wrapNone/>
                <wp:docPr id="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ED4793" id="Rectangle 23" o:spid="_x0000_s1026" style="position:absolute;margin-left:1in;margin-top:.05pt;width:21.75pt;height:13.5pt;z-index:-1584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/bHJgIAACwEAAAOAAAAZHJzL2Uyb0RvYy54bWysU9tu2zAMfR+wfxD0vjp2k16MOkXRrsOA&#10;bivW7QMYWY6FyaJGKXG6rx8lp1m2vQ3zg0Ca1OHhIXV1vRus2GoKBl0jy5OZFNopbI1bN/Lrl/s3&#10;F1KECK4Fi0438lkHeb18/epq9LWusEfbahIM4kI9+kb2Mfq6KILq9QDhBL12HOyQBojs0rpoCUZG&#10;H2xRzWZnxYjUekKlQ+C/d1NQLjN+12kVP3Vd0FHYRjK3mE/K5yqdxfIK6jWB743a04B/YDGAcVz0&#10;AHUHEcSGzF9Qg1GEAbt4onAosOuM0rkH7qac/dHNUw9e515YnOAPMoX/B6s+bh9JmLaRp1I4GHhE&#10;n1k0cGurRXWa9Bl9qDntyT9S6jD4B1TfgnB423OaviHCsdfQMqsy5Re/XUhO4KtiNX7AluFhEzFL&#10;tetoSIAsgtjliTwfJqJ3USj+WZ2fVdVCCsWh8rycL/LECqhfLnsK8Z3GQSSjkcTcMzhsH0JMZKB+&#10;SUm1HN4ba/PQrRNjIy8XDJ/bQmvaFMwOrVe3lsQW0trkL3fG3R+nJeQ7CP2Ul0PTQg0m8lZbMzTy&#10;4nAb6qTSW9fm8hGMnWymaN1etqTUpPgK22dWjXBaWX5ibPRIP6QYeV0bGb5vgLQU9r1j5S/L+Tzt&#10;d3bmi/OKHTqOrI4j4BRDNTJKMZm3cXoTG09m3XOlMovi8Ian1ZmsZJrkxGpPllcyC7x/Pmnnj/2c&#10;9euRL38CAAD//wMAUEsDBBQABgAIAAAAIQAiRMEK2wAAAAcBAAAPAAAAZHJzL2Rvd25yZXYueG1s&#10;TI/BTsMwEETvSPyDtUjcqNOqpVWIUwVEr5VokYCbGy921Hgdxdsm/D3OCY6jt5p5W2xH34or9rEJ&#10;pGA+y0Ag1cE0ZBW8H3cPGxCRNRndBkIFPxhhW97eFDo3YaA3vB7YilRCMdcKHHOXSxlrh17HWeiQ&#10;EvsOvdecYm+l6fWQyn0rF1n2KL1uKC043eGLw/p8uHgFr93XvlrZKKsPdp/n8Dzs3N4qdX83Vk8g&#10;GEf+O4ZJP6lDmZxO4UImijbl5TL9whMQE96sVyBOChbrOciykP/9y18AAAD//wMAUEsBAi0AFAAG&#10;AAgAAAAhALaDOJL+AAAA4QEAABMAAAAAAAAAAAAAAAAAAAAAAFtDb250ZW50X1R5cGVzXS54bWxQ&#10;SwECLQAUAAYACAAAACEAOP0h/9YAAACUAQAACwAAAAAAAAAAAAAAAAAvAQAAX3JlbHMvLnJlbHNQ&#10;SwECLQAUAAYACAAAACEAw1f2xyYCAAAsBAAADgAAAAAAAAAAAAAAAAAuAgAAZHJzL2Uyb0RvYy54&#10;bWxQSwECLQAUAAYACAAAACEAIkTBCtsAAAAHAQAADwAAAAAAAAAAAAAAAACABAAAZHJzL2Rvd25y&#10;ZXYueG1sUEsFBgAAAAAEAAQA8wAAAIgFAAAAAA==&#10;" filled="f">
                <w10:wrap anchorx="page"/>
              </v:rect>
            </w:pict>
          </mc:Fallback>
        </mc:AlternateContent>
      </w:r>
      <w:r>
        <w:rPr>
          <w:rFonts w:ascii="Times New Roman" w:hAnsi="Times New Roman"/>
          <w:sz w:val="24"/>
        </w:rPr>
        <w:t>Declaro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ciência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necessidade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comprovação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documental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estado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atual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hipossuficiência, autorizada pela decisão nº 0031265-84.2018.8.26.0100 da Corregedoria Geral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Justiça.</w:t>
      </w:r>
    </w:p>
    <w:p w14:paraId="4C5CC27D" w14:textId="77777777" w:rsidR="003652BB" w:rsidRDefault="003652BB">
      <w:pPr>
        <w:pStyle w:val="Corpodetexto"/>
        <w:rPr>
          <w:rFonts w:ascii="Times New Roman"/>
          <w:sz w:val="24"/>
        </w:rPr>
      </w:pPr>
    </w:p>
    <w:p w14:paraId="1D9E2222" w14:textId="102D50A8" w:rsidR="003652BB" w:rsidRDefault="00D701BD">
      <w:pPr>
        <w:ind w:left="138" w:right="47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O(A) requerente acima qualificado(a) encontra-se cientificado(a) do prazo 05 cinco dias para 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expedição da respectiva carta de sentença cujo prazo se iniciará após qualificação positiva,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depósito prévio do valor da certidão e emissão do protocolo específico, </w:t>
      </w:r>
      <w:r>
        <w:rPr>
          <w:rFonts w:ascii="Times New Roman" w:hAnsi="Times New Roman"/>
          <w:b/>
          <w:sz w:val="24"/>
        </w:rPr>
        <w:t>desde que todas</w:t>
      </w:r>
      <w:r>
        <w:rPr>
          <w:rFonts w:ascii="Times New Roman" w:hAnsi="Times New Roman"/>
          <w:b/>
          <w:spacing w:val="6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as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peças processuais apresentadas estejam de acordo com as descritas como obrigatórias pela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legislação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(Provimento 31/2013</w:t>
      </w:r>
      <w:r w:rsidR="001B5CCA">
        <w:rPr>
          <w:rFonts w:ascii="Times New Roman" w:hAnsi="Times New Roman"/>
          <w:b/>
          <w:sz w:val="24"/>
        </w:rPr>
        <w:t xml:space="preserve"> – itens 214 a 219, Cap. XVI, das Normas de Serviço Extrajudiciais</w:t>
      </w:r>
      <w:r>
        <w:rPr>
          <w:rFonts w:ascii="Times New Roman" w:hAnsi="Times New Roman"/>
          <w:b/>
          <w:sz w:val="24"/>
        </w:rPr>
        <w:t>)</w:t>
      </w:r>
      <w:r>
        <w:rPr>
          <w:rFonts w:ascii="Times New Roman" w:hAnsi="Times New Roman"/>
          <w:sz w:val="24"/>
        </w:rPr>
        <w:t>.</w:t>
      </w:r>
    </w:p>
    <w:p w14:paraId="56903B55" w14:textId="77777777" w:rsidR="003652BB" w:rsidRDefault="003652BB">
      <w:pPr>
        <w:pStyle w:val="Corpodetexto"/>
        <w:spacing w:before="5"/>
        <w:rPr>
          <w:rFonts w:ascii="Times New Roman"/>
          <w:sz w:val="21"/>
        </w:rPr>
      </w:pPr>
    </w:p>
    <w:p w14:paraId="443036A2" w14:textId="7019D394" w:rsidR="003652BB" w:rsidRDefault="00D701BD" w:rsidP="00D701BD">
      <w:pPr>
        <w:pStyle w:val="Corpodetexto"/>
        <w:spacing w:before="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81856" behindDoc="1" locked="0" layoutInCell="1" allowOverlap="1" wp14:anchorId="05868926" wp14:editId="265A451B">
                <wp:simplePos x="0" y="0"/>
                <wp:positionH relativeFrom="page">
                  <wp:posOffset>6778625</wp:posOffset>
                </wp:positionH>
                <wp:positionV relativeFrom="page">
                  <wp:posOffset>10105390</wp:posOffset>
                </wp:positionV>
                <wp:extent cx="63500" cy="140335"/>
                <wp:effectExtent l="0" t="0" r="0" b="0"/>
                <wp:wrapNone/>
                <wp:docPr id="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026F9C" w14:textId="77777777" w:rsidR="003652BB" w:rsidRDefault="00D701BD">
                            <w:pPr>
                              <w:pStyle w:val="Corpodetexto"/>
                              <w:spacing w:line="221" w:lineRule="exact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868926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533.75pt;margin-top:795.7pt;width:5pt;height:11.05pt;z-index:-1583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xob1AEAAI8DAAAOAAAAZHJzL2Uyb0RvYy54bWysU9tu2zAMfR+wfxD0vthp1mIw4hRdiw4D&#10;ugvQ9QNkWbKN2aJGKrGzrx8lx+nWvQ17EWhSOjznkN5eT0MvDgapA1fK9SqXwjgNdeeaUj59u3/z&#10;TgoKytWqB2dKeTQkr3evX21HX5gLaKGvDQoGcVSMvpRtCL7IMtKtGRStwBvHRQs4qMCf2GQ1qpHR&#10;hz67yPOrbASsPYI2RJy9m4tyl/CtNTp8sZZMEH0pmVtIJ6azime226qiQeXbTp9oqH9gMajOcdMz&#10;1J0KSuyx+wtq6DQCgQ0rDUMG1nbaJA2sZp2/UPPYKm+SFjaH/Nkm+n+w+vPh0X9FEab3MPEAkwjy&#10;D6C/k3Bw2yrXmBtEGFujam68jpZlo6fi9DRaTQVFkGr8BDUPWe0DJKDJ4hBdYZ2C0XkAx7PpZgpC&#10;c/Jqc5lzQXNl/TbfbC5TA1Usbz1S+GBgEDEoJfJIE7Y6PFCIXFSxXImtHNx3fZ/G2rs/EnwxZhL3&#10;SHcmHqZq4ttRQwX1kVUgzFvCW81BC/hTipE3pJT0Y6/QSNF/dOxEXKclwCWolkA5zU9LGaSYw9sw&#10;r93eY9e0jDx77eCG3bJdkvLM4sSTp54UnjY0rtXv3+nW83+0+wUAAP//AwBQSwMEFAAGAAgAAAAh&#10;ADaiZLviAAAADwEAAA8AAABkcnMvZG93bnJldi54bWxMj8FOwzAQRO9I/IO1SNyoHSBpm8apKgQn&#10;JEQaDhyd2E2ixusQu234ezancpvZHc2+zbaT7dnZjL5zKCFaCGAGa6c7bCR8lW8PK2A+KNSqd2gk&#10;/BoP2/z2JlOpdhcszHkfGkYl6FMloQ1hSDn3dWus8gs3GKTdwY1WBbJjw/WoLlRue/4oRMKt6pAu&#10;tGowL62pj/uTlbD7xuK1+/moPotD0ZXlWuB7cpTy/m7abYAFM4VrGGZ8QoecmCp3Qu1ZT14ky5iy&#10;pOJ19AxszojlPKtIJdFTDDzP+P8/8j8AAAD//wMAUEsBAi0AFAAGAAgAAAAhALaDOJL+AAAA4QEA&#10;ABMAAAAAAAAAAAAAAAAAAAAAAFtDb250ZW50X1R5cGVzXS54bWxQSwECLQAUAAYACAAAACEAOP0h&#10;/9YAAACUAQAACwAAAAAAAAAAAAAAAAAvAQAAX3JlbHMvLnJlbHNQSwECLQAUAAYACAAAACEARlca&#10;G9QBAACPAwAADgAAAAAAAAAAAAAAAAAuAgAAZHJzL2Uyb0RvYy54bWxQSwECLQAUAAYACAAAACEA&#10;NqJku+IAAAAPAQAADwAAAAAAAAAAAAAAAAAuBAAAZHJzL2Rvd25yZXYueG1sUEsFBgAAAAAEAAQA&#10;8wAAAD0FAAAAAA==&#10;" filled="f" stroked="f">
                <v:textbox inset="0,0,0,0">
                  <w:txbxContent>
                    <w:p w14:paraId="3F026F9C" w14:textId="77777777" w:rsidR="003652BB" w:rsidRDefault="00D701BD">
                      <w:pPr>
                        <w:pStyle w:val="Corpodetexto"/>
                        <w:spacing w:line="221" w:lineRule="exact"/>
                        <w:rPr>
                          <w:rFonts w:ascii="Times New Roman"/>
                        </w:rPr>
                      </w:pPr>
                      <w:r>
                        <w:rPr>
                          <w:rFonts w:ascii="Times New Roman"/>
                          <w:w w:val="99"/>
                        </w:rPr>
                        <w:t>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82880" behindDoc="1" locked="0" layoutInCell="1" allowOverlap="1" wp14:anchorId="15482B68" wp14:editId="0CCE5947">
                <wp:simplePos x="0" y="0"/>
                <wp:positionH relativeFrom="page">
                  <wp:posOffset>4663440</wp:posOffset>
                </wp:positionH>
                <wp:positionV relativeFrom="page">
                  <wp:posOffset>8672195</wp:posOffset>
                </wp:positionV>
                <wp:extent cx="2413000" cy="1712595"/>
                <wp:effectExtent l="0" t="0" r="0" b="0"/>
                <wp:wrapNone/>
                <wp:docPr id="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0" cy="1712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9C07C7" id="Rectangle 21" o:spid="_x0000_s1026" style="position:absolute;margin-left:367.2pt;margin-top:682.85pt;width:190pt;height:134.85pt;z-index:-1583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YBa/AEAAN0DAAAOAAAAZHJzL2Uyb0RvYy54bWysU9uO0zAQfUfiHyy/01xoWTZqulp1VYS0&#10;wIpdPsB1nMTC8Zix27R8PWOnWwr7hsiD5fGMT845M17eHAbD9gq9BlvzYpZzpqyERtuu5t+eNm/e&#10;c+aDsI0wYFXNj8rzm9XrV8vRVaqEHkyjkBGI9dXoat6H4Kos87JXg/AzcMpSsgUcRKAQu6xBMRL6&#10;YLIyz99lI2DjEKTynk7vpiRfJfy2VTJ8aVuvAjM1J24hrZjWbVyz1VJUHQrXa3miIf6BxSC0pZ+e&#10;oe5EEGyH+gXUoCWChzbMJAwZtK2WKmkgNUX+l5rHXjiVtJA53p1t8v8PVn7ePyDTDfWOMysGatFX&#10;Mk3YzihWFtGf0fmKyh7dA0aF3t2D/O6ZhXVPZeoWEcZeiYZYpfrsjwsx8HSVbcdP0BC82AVIVh1a&#10;HCIgmcAOqSPHc0fUITBJh+W8eJvn1DhJueKqKBfXi8gpE9XzdYc+fFAwsLipORL7BC/29z5Mpc8l&#10;iT4Y3Wy0MSnAbrs2yPaCxmOTvhO6vywzNhZbiNcmxHiSdEZpk0VbaI4kE2GaMXoTtOkBf3I20nzV&#10;3P/YCVScmY+WrLou5vM4kCmYL65KCvAys73MCCsJquaBs2m7DtMQ7xzqrqc/FUm0hVuyt9VJeLR+&#10;YnUiSzOUrDvNexzSyzhV/X6Vq18AAAD//wMAUEsDBBQABgAIAAAAIQAH6F1x4QAAAA4BAAAPAAAA&#10;ZHJzL2Rvd25yZXYueG1sTI/BTsMwEETvSPyDtUjcqB2SuBDiVAipJ+BAi8R1G7tJRLwOsdOGv8c5&#10;0dvuzmj2TbmZbc9OZvSdIwXJSgAzVDvdUaPgc7+9ewDmA5LG3pFR8Gs8bKrrqxIL7c70YU670LAY&#10;Qr5ABW0IQ8G5r1tj0a/cYChqRzdaDHEdG65HPMdw2/N7ISS32FH80OJgXlpTf+8mqwBlpn/ej+nb&#10;/nWS+NjMYpt/CaVub+bnJ2DBzOHfDAt+RIcqMh3cRNqzXsE6zbJojUIq8zWwxZIky+0QJ5nmGfCq&#10;5Jc1qj8AAAD//wMAUEsBAi0AFAAGAAgAAAAhALaDOJL+AAAA4QEAABMAAAAAAAAAAAAAAAAAAAAA&#10;AFtDb250ZW50X1R5cGVzXS54bWxQSwECLQAUAAYACAAAACEAOP0h/9YAAACUAQAACwAAAAAAAAAA&#10;AAAAAAAvAQAAX3JlbHMvLnJlbHNQSwECLQAUAAYACAAAACEAoj2AWvwBAADdAwAADgAAAAAAAAAA&#10;AAAAAAAuAgAAZHJzL2Uyb0RvYy54bWxQSwECLQAUAAYACAAAACEAB+hdceEAAAAOAQAADwAAAAAA&#10;AAAAAAAAAABWBAAAZHJzL2Rvd25yZXYueG1sUEsFBgAAAAAEAAQA8wAAAGQFAAAAAA==&#10;" stroked="f">
                <w10:wrap anchorx="page" anchory="page"/>
              </v:rect>
            </w:pict>
          </mc:Fallback>
        </mc:AlternateContent>
      </w:r>
    </w:p>
    <w:sectPr w:rsidR="003652BB" w:rsidSect="00607703">
      <w:pgSz w:w="11910" w:h="16840"/>
      <w:pgMar w:top="709" w:right="570" w:bottom="280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2789B"/>
    <w:multiLevelType w:val="hybridMultilevel"/>
    <w:tmpl w:val="636476D0"/>
    <w:lvl w:ilvl="0" w:tplc="9100339E">
      <w:start w:val="1"/>
      <w:numFmt w:val="upperRoman"/>
      <w:lvlText w:val="%1"/>
      <w:lvlJc w:val="left"/>
      <w:pPr>
        <w:ind w:left="1000" w:hanging="178"/>
        <w:jc w:val="left"/>
      </w:pPr>
      <w:rPr>
        <w:rFonts w:ascii="Verdana" w:eastAsia="Verdana" w:hAnsi="Verdana" w:cs="Verdana" w:hint="default"/>
        <w:b/>
        <w:bCs/>
        <w:w w:val="99"/>
        <w:sz w:val="20"/>
        <w:szCs w:val="20"/>
        <w:lang w:val="pt-PT" w:eastAsia="en-US" w:bidi="ar-SA"/>
      </w:rPr>
    </w:lvl>
    <w:lvl w:ilvl="1" w:tplc="8488D20A">
      <w:numFmt w:val="bullet"/>
      <w:lvlText w:val="•"/>
      <w:lvlJc w:val="left"/>
      <w:pPr>
        <w:ind w:left="1896" w:hanging="178"/>
      </w:pPr>
      <w:rPr>
        <w:rFonts w:hint="default"/>
        <w:lang w:val="pt-PT" w:eastAsia="en-US" w:bidi="ar-SA"/>
      </w:rPr>
    </w:lvl>
    <w:lvl w:ilvl="2" w:tplc="7D246488">
      <w:numFmt w:val="bullet"/>
      <w:lvlText w:val="•"/>
      <w:lvlJc w:val="left"/>
      <w:pPr>
        <w:ind w:left="2793" w:hanging="178"/>
      </w:pPr>
      <w:rPr>
        <w:rFonts w:hint="default"/>
        <w:lang w:val="pt-PT" w:eastAsia="en-US" w:bidi="ar-SA"/>
      </w:rPr>
    </w:lvl>
    <w:lvl w:ilvl="3" w:tplc="433CAC96">
      <w:numFmt w:val="bullet"/>
      <w:lvlText w:val="•"/>
      <w:lvlJc w:val="left"/>
      <w:pPr>
        <w:ind w:left="3689" w:hanging="178"/>
      </w:pPr>
      <w:rPr>
        <w:rFonts w:hint="default"/>
        <w:lang w:val="pt-PT" w:eastAsia="en-US" w:bidi="ar-SA"/>
      </w:rPr>
    </w:lvl>
    <w:lvl w:ilvl="4" w:tplc="685296B4">
      <w:numFmt w:val="bullet"/>
      <w:lvlText w:val="•"/>
      <w:lvlJc w:val="left"/>
      <w:pPr>
        <w:ind w:left="4586" w:hanging="178"/>
      </w:pPr>
      <w:rPr>
        <w:rFonts w:hint="default"/>
        <w:lang w:val="pt-PT" w:eastAsia="en-US" w:bidi="ar-SA"/>
      </w:rPr>
    </w:lvl>
    <w:lvl w:ilvl="5" w:tplc="1F16D5B8">
      <w:numFmt w:val="bullet"/>
      <w:lvlText w:val="•"/>
      <w:lvlJc w:val="left"/>
      <w:pPr>
        <w:ind w:left="5483" w:hanging="178"/>
      </w:pPr>
      <w:rPr>
        <w:rFonts w:hint="default"/>
        <w:lang w:val="pt-PT" w:eastAsia="en-US" w:bidi="ar-SA"/>
      </w:rPr>
    </w:lvl>
    <w:lvl w:ilvl="6" w:tplc="6E5E87B8">
      <w:numFmt w:val="bullet"/>
      <w:lvlText w:val="•"/>
      <w:lvlJc w:val="left"/>
      <w:pPr>
        <w:ind w:left="6379" w:hanging="178"/>
      </w:pPr>
      <w:rPr>
        <w:rFonts w:hint="default"/>
        <w:lang w:val="pt-PT" w:eastAsia="en-US" w:bidi="ar-SA"/>
      </w:rPr>
    </w:lvl>
    <w:lvl w:ilvl="7" w:tplc="2CCAA2BE">
      <w:numFmt w:val="bullet"/>
      <w:lvlText w:val="•"/>
      <w:lvlJc w:val="left"/>
      <w:pPr>
        <w:ind w:left="7276" w:hanging="178"/>
      </w:pPr>
      <w:rPr>
        <w:rFonts w:hint="default"/>
        <w:lang w:val="pt-PT" w:eastAsia="en-US" w:bidi="ar-SA"/>
      </w:rPr>
    </w:lvl>
    <w:lvl w:ilvl="8" w:tplc="C2586584">
      <w:numFmt w:val="bullet"/>
      <w:lvlText w:val="•"/>
      <w:lvlJc w:val="left"/>
      <w:pPr>
        <w:ind w:left="8173" w:hanging="178"/>
      </w:pPr>
      <w:rPr>
        <w:rFonts w:hint="default"/>
        <w:lang w:val="pt-PT" w:eastAsia="en-US" w:bidi="ar-SA"/>
      </w:rPr>
    </w:lvl>
  </w:abstractNum>
  <w:abstractNum w:abstractNumId="1" w15:restartNumberingAfterBreak="0">
    <w:nsid w:val="093F69DD"/>
    <w:multiLevelType w:val="multilevel"/>
    <w:tmpl w:val="3B188624"/>
    <w:lvl w:ilvl="0">
      <w:start w:val="213"/>
      <w:numFmt w:val="decimal"/>
      <w:lvlText w:val="%1."/>
      <w:lvlJc w:val="left"/>
      <w:pPr>
        <w:ind w:left="422" w:hanging="576"/>
        <w:jc w:val="left"/>
      </w:pPr>
      <w:rPr>
        <w:rFonts w:ascii="Verdana" w:eastAsia="Verdana" w:hAnsi="Verdana" w:cs="Verdana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2" w:hanging="783"/>
        <w:jc w:val="left"/>
      </w:pPr>
      <w:rPr>
        <w:rFonts w:ascii="Verdana" w:eastAsia="Verdana" w:hAnsi="Verdana" w:cs="Verdana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329" w:hanging="78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83" w:hanging="78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38" w:hanging="78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93" w:hanging="78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78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02" w:hanging="78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57" w:hanging="783"/>
      </w:pPr>
      <w:rPr>
        <w:rFonts w:hint="default"/>
        <w:lang w:val="pt-PT" w:eastAsia="en-US" w:bidi="ar-SA"/>
      </w:rPr>
    </w:lvl>
  </w:abstractNum>
  <w:abstractNum w:abstractNumId="2" w15:restartNumberingAfterBreak="0">
    <w:nsid w:val="0EE52010"/>
    <w:multiLevelType w:val="hybridMultilevel"/>
    <w:tmpl w:val="79C4B8A2"/>
    <w:lvl w:ilvl="0" w:tplc="ABBCBB94">
      <w:start w:val="1"/>
      <w:numFmt w:val="decimal"/>
      <w:lvlText w:val="(%1)"/>
      <w:lvlJc w:val="left"/>
      <w:pPr>
        <w:ind w:left="1250" w:hanging="428"/>
        <w:jc w:val="left"/>
      </w:pPr>
      <w:rPr>
        <w:rFonts w:ascii="Verdana" w:eastAsia="Verdana" w:hAnsi="Verdana" w:cs="Verdana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1" w:tplc="9202C2EE">
      <w:numFmt w:val="bullet"/>
      <w:lvlText w:val="•"/>
      <w:lvlJc w:val="left"/>
      <w:pPr>
        <w:ind w:left="2130" w:hanging="428"/>
      </w:pPr>
      <w:rPr>
        <w:rFonts w:hint="default"/>
        <w:lang w:val="pt-PT" w:eastAsia="en-US" w:bidi="ar-SA"/>
      </w:rPr>
    </w:lvl>
    <w:lvl w:ilvl="2" w:tplc="CFAC8C78">
      <w:numFmt w:val="bullet"/>
      <w:lvlText w:val="•"/>
      <w:lvlJc w:val="left"/>
      <w:pPr>
        <w:ind w:left="3001" w:hanging="428"/>
      </w:pPr>
      <w:rPr>
        <w:rFonts w:hint="default"/>
        <w:lang w:val="pt-PT" w:eastAsia="en-US" w:bidi="ar-SA"/>
      </w:rPr>
    </w:lvl>
    <w:lvl w:ilvl="3" w:tplc="6BF289AC">
      <w:numFmt w:val="bullet"/>
      <w:lvlText w:val="•"/>
      <w:lvlJc w:val="left"/>
      <w:pPr>
        <w:ind w:left="3871" w:hanging="428"/>
      </w:pPr>
      <w:rPr>
        <w:rFonts w:hint="default"/>
        <w:lang w:val="pt-PT" w:eastAsia="en-US" w:bidi="ar-SA"/>
      </w:rPr>
    </w:lvl>
    <w:lvl w:ilvl="4" w:tplc="2064E42C">
      <w:numFmt w:val="bullet"/>
      <w:lvlText w:val="•"/>
      <w:lvlJc w:val="left"/>
      <w:pPr>
        <w:ind w:left="4742" w:hanging="428"/>
      </w:pPr>
      <w:rPr>
        <w:rFonts w:hint="default"/>
        <w:lang w:val="pt-PT" w:eastAsia="en-US" w:bidi="ar-SA"/>
      </w:rPr>
    </w:lvl>
    <w:lvl w:ilvl="5" w:tplc="F9306FAE">
      <w:numFmt w:val="bullet"/>
      <w:lvlText w:val="•"/>
      <w:lvlJc w:val="left"/>
      <w:pPr>
        <w:ind w:left="5613" w:hanging="428"/>
      </w:pPr>
      <w:rPr>
        <w:rFonts w:hint="default"/>
        <w:lang w:val="pt-PT" w:eastAsia="en-US" w:bidi="ar-SA"/>
      </w:rPr>
    </w:lvl>
    <w:lvl w:ilvl="6" w:tplc="DA30FF36">
      <w:numFmt w:val="bullet"/>
      <w:lvlText w:val="•"/>
      <w:lvlJc w:val="left"/>
      <w:pPr>
        <w:ind w:left="6483" w:hanging="428"/>
      </w:pPr>
      <w:rPr>
        <w:rFonts w:hint="default"/>
        <w:lang w:val="pt-PT" w:eastAsia="en-US" w:bidi="ar-SA"/>
      </w:rPr>
    </w:lvl>
    <w:lvl w:ilvl="7" w:tplc="5F6633AE">
      <w:numFmt w:val="bullet"/>
      <w:lvlText w:val="•"/>
      <w:lvlJc w:val="left"/>
      <w:pPr>
        <w:ind w:left="7354" w:hanging="428"/>
      </w:pPr>
      <w:rPr>
        <w:rFonts w:hint="default"/>
        <w:lang w:val="pt-PT" w:eastAsia="en-US" w:bidi="ar-SA"/>
      </w:rPr>
    </w:lvl>
    <w:lvl w:ilvl="8" w:tplc="0F7C4664">
      <w:numFmt w:val="bullet"/>
      <w:lvlText w:val="•"/>
      <w:lvlJc w:val="left"/>
      <w:pPr>
        <w:ind w:left="8225" w:hanging="428"/>
      </w:pPr>
      <w:rPr>
        <w:rFonts w:hint="default"/>
        <w:lang w:val="pt-PT" w:eastAsia="en-US" w:bidi="ar-SA"/>
      </w:rPr>
    </w:lvl>
  </w:abstractNum>
  <w:abstractNum w:abstractNumId="3" w15:restartNumberingAfterBreak="0">
    <w:nsid w:val="13D21DAF"/>
    <w:multiLevelType w:val="hybridMultilevel"/>
    <w:tmpl w:val="E750A978"/>
    <w:lvl w:ilvl="0" w:tplc="090A2658">
      <w:start w:val="1"/>
      <w:numFmt w:val="upperRoman"/>
      <w:lvlText w:val="%1"/>
      <w:lvlJc w:val="left"/>
      <w:pPr>
        <w:ind w:left="1000" w:hanging="178"/>
        <w:jc w:val="left"/>
      </w:pPr>
      <w:rPr>
        <w:rFonts w:ascii="Verdana" w:eastAsia="Verdana" w:hAnsi="Verdana" w:cs="Verdana" w:hint="default"/>
        <w:b/>
        <w:bCs/>
        <w:w w:val="99"/>
        <w:sz w:val="20"/>
        <w:szCs w:val="20"/>
        <w:lang w:val="pt-PT" w:eastAsia="en-US" w:bidi="ar-SA"/>
      </w:rPr>
    </w:lvl>
    <w:lvl w:ilvl="1" w:tplc="4484E100">
      <w:numFmt w:val="bullet"/>
      <w:lvlText w:val="•"/>
      <w:lvlJc w:val="left"/>
      <w:pPr>
        <w:ind w:left="1896" w:hanging="178"/>
      </w:pPr>
      <w:rPr>
        <w:rFonts w:hint="default"/>
        <w:lang w:val="pt-PT" w:eastAsia="en-US" w:bidi="ar-SA"/>
      </w:rPr>
    </w:lvl>
    <w:lvl w:ilvl="2" w:tplc="59A43F4E">
      <w:numFmt w:val="bullet"/>
      <w:lvlText w:val="•"/>
      <w:lvlJc w:val="left"/>
      <w:pPr>
        <w:ind w:left="2793" w:hanging="178"/>
      </w:pPr>
      <w:rPr>
        <w:rFonts w:hint="default"/>
        <w:lang w:val="pt-PT" w:eastAsia="en-US" w:bidi="ar-SA"/>
      </w:rPr>
    </w:lvl>
    <w:lvl w:ilvl="3" w:tplc="119A9C1A">
      <w:numFmt w:val="bullet"/>
      <w:lvlText w:val="•"/>
      <w:lvlJc w:val="left"/>
      <w:pPr>
        <w:ind w:left="3689" w:hanging="178"/>
      </w:pPr>
      <w:rPr>
        <w:rFonts w:hint="default"/>
        <w:lang w:val="pt-PT" w:eastAsia="en-US" w:bidi="ar-SA"/>
      </w:rPr>
    </w:lvl>
    <w:lvl w:ilvl="4" w:tplc="F84C07AA">
      <w:numFmt w:val="bullet"/>
      <w:lvlText w:val="•"/>
      <w:lvlJc w:val="left"/>
      <w:pPr>
        <w:ind w:left="4586" w:hanging="178"/>
      </w:pPr>
      <w:rPr>
        <w:rFonts w:hint="default"/>
        <w:lang w:val="pt-PT" w:eastAsia="en-US" w:bidi="ar-SA"/>
      </w:rPr>
    </w:lvl>
    <w:lvl w:ilvl="5" w:tplc="4208A07A">
      <w:numFmt w:val="bullet"/>
      <w:lvlText w:val="•"/>
      <w:lvlJc w:val="left"/>
      <w:pPr>
        <w:ind w:left="5483" w:hanging="178"/>
      </w:pPr>
      <w:rPr>
        <w:rFonts w:hint="default"/>
        <w:lang w:val="pt-PT" w:eastAsia="en-US" w:bidi="ar-SA"/>
      </w:rPr>
    </w:lvl>
    <w:lvl w:ilvl="6" w:tplc="EC621CAC">
      <w:numFmt w:val="bullet"/>
      <w:lvlText w:val="•"/>
      <w:lvlJc w:val="left"/>
      <w:pPr>
        <w:ind w:left="6379" w:hanging="178"/>
      </w:pPr>
      <w:rPr>
        <w:rFonts w:hint="default"/>
        <w:lang w:val="pt-PT" w:eastAsia="en-US" w:bidi="ar-SA"/>
      </w:rPr>
    </w:lvl>
    <w:lvl w:ilvl="7" w:tplc="33467A56">
      <w:numFmt w:val="bullet"/>
      <w:lvlText w:val="•"/>
      <w:lvlJc w:val="left"/>
      <w:pPr>
        <w:ind w:left="7276" w:hanging="178"/>
      </w:pPr>
      <w:rPr>
        <w:rFonts w:hint="default"/>
        <w:lang w:val="pt-PT" w:eastAsia="en-US" w:bidi="ar-SA"/>
      </w:rPr>
    </w:lvl>
    <w:lvl w:ilvl="8" w:tplc="92ECCF38">
      <w:numFmt w:val="bullet"/>
      <w:lvlText w:val="•"/>
      <w:lvlJc w:val="left"/>
      <w:pPr>
        <w:ind w:left="8173" w:hanging="178"/>
      </w:pPr>
      <w:rPr>
        <w:rFonts w:hint="default"/>
        <w:lang w:val="pt-PT" w:eastAsia="en-US" w:bidi="ar-SA"/>
      </w:rPr>
    </w:lvl>
  </w:abstractNum>
  <w:abstractNum w:abstractNumId="4" w15:restartNumberingAfterBreak="0">
    <w:nsid w:val="694F48F3"/>
    <w:multiLevelType w:val="hybridMultilevel"/>
    <w:tmpl w:val="A26A2AD4"/>
    <w:lvl w:ilvl="0" w:tplc="4CEEDC0E">
      <w:start w:val="1"/>
      <w:numFmt w:val="upperRoman"/>
      <w:lvlText w:val="%1"/>
      <w:lvlJc w:val="left"/>
      <w:pPr>
        <w:ind w:left="1000" w:hanging="178"/>
        <w:jc w:val="left"/>
      </w:pPr>
      <w:rPr>
        <w:rFonts w:ascii="Verdana" w:eastAsia="Verdana" w:hAnsi="Verdana" w:cs="Verdana" w:hint="default"/>
        <w:b/>
        <w:bCs/>
        <w:w w:val="99"/>
        <w:sz w:val="20"/>
        <w:szCs w:val="20"/>
        <w:lang w:val="pt-PT" w:eastAsia="en-US" w:bidi="ar-SA"/>
      </w:rPr>
    </w:lvl>
    <w:lvl w:ilvl="1" w:tplc="8228C8D0">
      <w:numFmt w:val="bullet"/>
      <w:lvlText w:val="•"/>
      <w:lvlJc w:val="left"/>
      <w:pPr>
        <w:ind w:left="1896" w:hanging="178"/>
      </w:pPr>
      <w:rPr>
        <w:rFonts w:hint="default"/>
        <w:lang w:val="pt-PT" w:eastAsia="en-US" w:bidi="ar-SA"/>
      </w:rPr>
    </w:lvl>
    <w:lvl w:ilvl="2" w:tplc="6AF6CFC8">
      <w:numFmt w:val="bullet"/>
      <w:lvlText w:val="•"/>
      <w:lvlJc w:val="left"/>
      <w:pPr>
        <w:ind w:left="2793" w:hanging="178"/>
      </w:pPr>
      <w:rPr>
        <w:rFonts w:hint="default"/>
        <w:lang w:val="pt-PT" w:eastAsia="en-US" w:bidi="ar-SA"/>
      </w:rPr>
    </w:lvl>
    <w:lvl w:ilvl="3" w:tplc="A54AB22C">
      <w:numFmt w:val="bullet"/>
      <w:lvlText w:val="•"/>
      <w:lvlJc w:val="left"/>
      <w:pPr>
        <w:ind w:left="3689" w:hanging="178"/>
      </w:pPr>
      <w:rPr>
        <w:rFonts w:hint="default"/>
        <w:lang w:val="pt-PT" w:eastAsia="en-US" w:bidi="ar-SA"/>
      </w:rPr>
    </w:lvl>
    <w:lvl w:ilvl="4" w:tplc="E13A03B4">
      <w:numFmt w:val="bullet"/>
      <w:lvlText w:val="•"/>
      <w:lvlJc w:val="left"/>
      <w:pPr>
        <w:ind w:left="4586" w:hanging="178"/>
      </w:pPr>
      <w:rPr>
        <w:rFonts w:hint="default"/>
        <w:lang w:val="pt-PT" w:eastAsia="en-US" w:bidi="ar-SA"/>
      </w:rPr>
    </w:lvl>
    <w:lvl w:ilvl="5" w:tplc="77E28B24">
      <w:numFmt w:val="bullet"/>
      <w:lvlText w:val="•"/>
      <w:lvlJc w:val="left"/>
      <w:pPr>
        <w:ind w:left="5483" w:hanging="178"/>
      </w:pPr>
      <w:rPr>
        <w:rFonts w:hint="default"/>
        <w:lang w:val="pt-PT" w:eastAsia="en-US" w:bidi="ar-SA"/>
      </w:rPr>
    </w:lvl>
    <w:lvl w:ilvl="6" w:tplc="556A18FE">
      <w:numFmt w:val="bullet"/>
      <w:lvlText w:val="•"/>
      <w:lvlJc w:val="left"/>
      <w:pPr>
        <w:ind w:left="6379" w:hanging="178"/>
      </w:pPr>
      <w:rPr>
        <w:rFonts w:hint="default"/>
        <w:lang w:val="pt-PT" w:eastAsia="en-US" w:bidi="ar-SA"/>
      </w:rPr>
    </w:lvl>
    <w:lvl w:ilvl="7" w:tplc="4DCC2156">
      <w:numFmt w:val="bullet"/>
      <w:lvlText w:val="•"/>
      <w:lvlJc w:val="left"/>
      <w:pPr>
        <w:ind w:left="7276" w:hanging="178"/>
      </w:pPr>
      <w:rPr>
        <w:rFonts w:hint="default"/>
        <w:lang w:val="pt-PT" w:eastAsia="en-US" w:bidi="ar-SA"/>
      </w:rPr>
    </w:lvl>
    <w:lvl w:ilvl="8" w:tplc="31BC70A0">
      <w:numFmt w:val="bullet"/>
      <w:lvlText w:val="•"/>
      <w:lvlJc w:val="left"/>
      <w:pPr>
        <w:ind w:left="8173" w:hanging="178"/>
      </w:pPr>
      <w:rPr>
        <w:rFonts w:hint="default"/>
        <w:lang w:val="pt-PT" w:eastAsia="en-US" w:bidi="ar-SA"/>
      </w:rPr>
    </w:lvl>
  </w:abstractNum>
  <w:num w:numId="1" w16cid:durableId="2112579852">
    <w:abstractNumId w:val="2"/>
  </w:num>
  <w:num w:numId="2" w16cid:durableId="1642421163">
    <w:abstractNumId w:val="4"/>
  </w:num>
  <w:num w:numId="3" w16cid:durableId="923077032">
    <w:abstractNumId w:val="3"/>
  </w:num>
  <w:num w:numId="4" w16cid:durableId="782696832">
    <w:abstractNumId w:val="0"/>
  </w:num>
  <w:num w:numId="5" w16cid:durableId="4767258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2BB"/>
    <w:rsid w:val="001B5CCA"/>
    <w:rsid w:val="003652BB"/>
    <w:rsid w:val="00607703"/>
    <w:rsid w:val="007D1132"/>
    <w:rsid w:val="009E4760"/>
    <w:rsid w:val="00A9199F"/>
    <w:rsid w:val="00C94029"/>
    <w:rsid w:val="00D70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DDC14"/>
  <w15:docId w15:val="{7125EBC7-103C-464B-919A-2A95E8D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pt-PT"/>
    </w:rPr>
  </w:style>
  <w:style w:type="paragraph" w:styleId="Ttulo1">
    <w:name w:val="heading 1"/>
    <w:basedOn w:val="Normal"/>
    <w:uiPriority w:val="9"/>
    <w:qFormat/>
    <w:pPr>
      <w:ind w:left="1414" w:right="2032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spacing w:before="1" w:line="243" w:lineRule="exact"/>
      <w:ind w:left="822"/>
      <w:outlineLvl w:val="1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9"/>
      <w:ind w:left="813" w:right="1146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PargrafodaLista">
    <w:name w:val="List Paragraph"/>
    <w:basedOn w:val="Normal"/>
    <w:uiPriority w:val="1"/>
    <w:qFormat/>
    <w:pPr>
      <w:ind w:left="422" w:firstLine="40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701BD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lang w:val="pt-BR"/>
    </w:rPr>
  </w:style>
  <w:style w:type="character" w:customStyle="1" w:styleId="CabealhoChar">
    <w:name w:val="Cabeçalho Char"/>
    <w:basedOn w:val="Fontepargpadro"/>
    <w:link w:val="Cabealho"/>
    <w:uiPriority w:val="99"/>
    <w:rsid w:val="00D701BD"/>
    <w:rPr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205</Words>
  <Characters>2131</Characters>
  <Application>Microsoft Office Word</Application>
  <DocSecurity>0</DocSecurity>
  <Lines>53</Lines>
  <Paragraphs>17</Paragraphs>
  <ScaleCrop>false</ScaleCrop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Camila Batista Barros</dc:creator>
  <cp:lastModifiedBy>Django Fidelis</cp:lastModifiedBy>
  <cp:revision>7</cp:revision>
  <dcterms:created xsi:type="dcterms:W3CDTF">2021-09-08T18:11:00Z</dcterms:created>
  <dcterms:modified xsi:type="dcterms:W3CDTF">2025-11-11T22:01:00Z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2021-09-08T00:00:00Z</vt:filetime>
  </property>
</Properties>
</file>